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1DB2" w14:textId="77777777" w:rsidR="00215772" w:rsidRPr="00336DA8" w:rsidRDefault="00215772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05B42475" w14:textId="5690E6FA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0E51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3F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5066">
        <w:rPr>
          <w:rFonts w:ascii="Times New Roman" w:hAnsi="Times New Roman" w:cs="Times New Roman"/>
          <w:b/>
          <w:bCs/>
          <w:sz w:val="24"/>
          <w:szCs w:val="24"/>
        </w:rPr>
        <w:t xml:space="preserve"> Дата. </w:t>
      </w:r>
      <w:r w:rsidR="00B93FC9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6264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93F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г. 12:00-1</w:t>
      </w:r>
      <w:r w:rsidR="00704C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6AE76256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622C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099A08B2" w14:textId="77777777" w:rsidR="00EF0AED" w:rsidRPr="00800CBA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4C37A7" w14:textId="77777777" w:rsidR="00EF0AED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14:paraId="07FFFB35" w14:textId="77777777" w:rsidR="00EF0AED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39EB04BF" w14:textId="77777777" w:rsidR="000E51C4" w:rsidRPr="001646F5" w:rsidRDefault="000E51C4" w:rsidP="000E51C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1646F5">
        <w:rPr>
          <w:rFonts w:ascii="Times New Roman" w:hAnsi="Times New Roman" w:cs="Times New Roman"/>
          <w:color w:val="000000" w:themeColor="text1"/>
          <w:sz w:val="24"/>
          <w:szCs w:val="24"/>
        </w:rPr>
        <w:t>Византийская Ирина Юрьевна, Иркутск</w:t>
      </w:r>
      <w:r w:rsidRPr="001646F5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</w:p>
    <w:p w14:paraId="6DB341C2" w14:textId="77777777" w:rsidR="00F03ECF" w:rsidRPr="000E51C4" w:rsidRDefault="00F03ECF" w:rsidP="00F03E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Гусева Ольга Витальевна, Омск </w:t>
      </w:r>
    </w:p>
    <w:p w14:paraId="4135CFDA" w14:textId="77777777" w:rsidR="0090270E" w:rsidRPr="00C678F9" w:rsidRDefault="0090270E" w:rsidP="00902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>Пивнёва</w:t>
      </w:r>
      <w:proofErr w:type="spellEnd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Наталия Юрьевна, Тверь </w:t>
      </w:r>
    </w:p>
    <w:p w14:paraId="19703A7D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>Словеснова</w:t>
      </w:r>
      <w:proofErr w:type="spellEnd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Борисовна, Волгоград </w:t>
      </w:r>
    </w:p>
    <w:p w14:paraId="0180841D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Соколова Лейла </w:t>
      </w:r>
      <w:proofErr w:type="spellStart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>Валиевна</w:t>
      </w:r>
      <w:proofErr w:type="spellEnd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Волгоградская обл. </w:t>
      </w:r>
    </w:p>
    <w:p w14:paraId="150616B1" w14:textId="346277A1" w:rsidR="00F03ECF" w:rsidRPr="00F03ECF" w:rsidRDefault="00EF0AED" w:rsidP="00F03E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Федотова Ирина Сергеевна, Москва </w:t>
      </w:r>
    </w:p>
    <w:p w14:paraId="68DC1227" w14:textId="53E63D61" w:rsidR="001646F5" w:rsidRDefault="001646F5" w:rsidP="001646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Отсутствовали:</w:t>
      </w:r>
      <w:r w:rsidR="0090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23BE4D" w14:textId="77777777" w:rsidR="00B93FC9" w:rsidRPr="00B93FC9" w:rsidRDefault="00B93FC9" w:rsidP="00B93FC9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FC9">
        <w:rPr>
          <w:rFonts w:ascii="Times New Roman" w:hAnsi="Times New Roman" w:cs="Times New Roman"/>
          <w:color w:val="000000" w:themeColor="text1"/>
          <w:sz w:val="24"/>
          <w:szCs w:val="24"/>
        </w:rPr>
        <w:t>Волошко</w:t>
      </w:r>
      <w:proofErr w:type="spellEnd"/>
      <w:r w:rsidRPr="00B93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Константиновна, Московская обл. </w:t>
      </w:r>
    </w:p>
    <w:p w14:paraId="1DD69800" w14:textId="77777777" w:rsidR="00B93FC9" w:rsidRPr="00B93FC9" w:rsidRDefault="00B93FC9" w:rsidP="00B93FC9">
      <w:pPr>
        <w:pStyle w:val="a3"/>
        <w:numPr>
          <w:ilvl w:val="0"/>
          <w:numId w:val="13"/>
        </w:numPr>
        <w:spacing w:after="0"/>
        <w:ind w:left="709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proofErr w:type="spellStart"/>
      <w:r w:rsidRPr="00B93FC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Воищева</w:t>
      </w:r>
      <w:proofErr w:type="spellEnd"/>
      <w:r w:rsidRPr="00B93FC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Надежда Михайловна, Санкт-Петербург</w:t>
      </w:r>
    </w:p>
    <w:p w14:paraId="4C920806" w14:textId="47205920" w:rsidR="00B93FC9" w:rsidRPr="00B93FC9" w:rsidRDefault="00B93FC9" w:rsidP="00B93FC9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FC9">
        <w:rPr>
          <w:rFonts w:ascii="Times New Roman" w:hAnsi="Times New Roman" w:cs="Times New Roman"/>
          <w:color w:val="000000" w:themeColor="text1"/>
          <w:sz w:val="24"/>
          <w:szCs w:val="24"/>
        </w:rPr>
        <w:t>Тавакалова</w:t>
      </w:r>
      <w:proofErr w:type="spellEnd"/>
      <w:r w:rsidRPr="00B93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Юрьевна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3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Владивосток </w:t>
      </w:r>
    </w:p>
    <w:p w14:paraId="35486817" w14:textId="3BAAADB4" w:rsidR="00B93FC9" w:rsidRPr="00EF0AED" w:rsidRDefault="00B93FC9" w:rsidP="00B93FC9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0AE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</w:p>
    <w:bookmarkEnd w:id="0"/>
    <w:p w14:paraId="2E1BF077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74DA7C2F" w14:textId="77777777" w:rsidR="00B93FC9" w:rsidRPr="00372C82" w:rsidRDefault="00B93FC9" w:rsidP="00B93FC9">
      <w:pPr>
        <w:pStyle w:val="a3"/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96001544"/>
      <w:r w:rsidRPr="008E5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Рассмотрение </w:t>
      </w:r>
      <w:r w:rsidRPr="008E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жалобы </w:t>
      </w:r>
      <w:bookmarkStart w:id="2" w:name="_Hlk138512097"/>
      <w:proofErr w:type="spellStart"/>
      <w:r w:rsidRPr="00372C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Гукасовой</w:t>
      </w:r>
      <w:proofErr w:type="spellEnd"/>
      <w:r w:rsidRPr="00372C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Элеоноры Валерьевны</w:t>
      </w:r>
      <w:r w:rsidRPr="00372C82">
        <w:rPr>
          <w:rFonts w:ascii="Times New Roman" w:hAnsi="Times New Roman" w:cs="Times New Roman"/>
          <w:sz w:val="24"/>
          <w:szCs w:val="24"/>
        </w:rPr>
        <w:t xml:space="preserve"> на </w:t>
      </w:r>
      <w:bookmarkEnd w:id="2"/>
      <w:r w:rsidRPr="00372C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Соболькову-</w:t>
      </w:r>
      <w:proofErr w:type="spellStart"/>
      <w:r w:rsidRPr="00372C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Сивергину</w:t>
      </w:r>
      <w:proofErr w:type="spellEnd"/>
      <w:r w:rsidRPr="00372C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Надежду Валерьевну</w:t>
      </w:r>
      <w:r w:rsidRPr="00372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B08AA" w14:textId="77777777" w:rsidR="00B93FC9" w:rsidRPr="0003524E" w:rsidRDefault="00B93FC9" w:rsidP="00B93F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5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Рассмотрение </w:t>
      </w:r>
      <w:r w:rsidRPr="00DA3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жалобы </w:t>
      </w:r>
      <w:proofErr w:type="spellStart"/>
      <w:r w:rsidRPr="00DA3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Мармышевой</w:t>
      </w:r>
      <w:proofErr w:type="spellEnd"/>
      <w:r w:rsidRPr="00DA3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Елены </w:t>
      </w:r>
      <w:r w:rsidRPr="00DA334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A3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Костякова</w:t>
      </w:r>
      <w:proofErr w:type="spellEnd"/>
      <w:r w:rsidRPr="00DA3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Дмитрия</w:t>
      </w:r>
    </w:p>
    <w:p w14:paraId="79E849AE" w14:textId="77777777" w:rsidR="00B93FC9" w:rsidRPr="002E0051" w:rsidRDefault="00B93FC9" w:rsidP="00B93F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0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Разное</w:t>
      </w:r>
    </w:p>
    <w:p w14:paraId="6B9041CE" w14:textId="77777777" w:rsidR="0037672B" w:rsidRPr="0037672B" w:rsidRDefault="0037672B" w:rsidP="0037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14:paraId="20251E7E" w14:textId="73717108" w:rsidR="0037672B" w:rsidRDefault="0037672B" w:rsidP="003767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4B0F9639" w14:textId="5F7BF778" w:rsidR="0037672B" w:rsidRDefault="0037672B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3002E95E" w14:textId="77777777" w:rsidR="0037672B" w:rsidRDefault="0037672B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364C8526" w14:textId="76E2379A" w:rsidR="00E21095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672B">
        <w:rPr>
          <w:rFonts w:ascii="Times New Roman" w:hAnsi="Times New Roman" w:cs="Times New Roman"/>
          <w:sz w:val="24"/>
          <w:szCs w:val="24"/>
        </w:rPr>
        <w:t>езультаты голосования:</w:t>
      </w:r>
    </w:p>
    <w:p w14:paraId="7CBD8AC8" w14:textId="3B7528B3" w:rsidR="0037672B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37672B">
        <w:rPr>
          <w:rFonts w:ascii="Times New Roman" w:hAnsi="Times New Roman" w:cs="Times New Roman"/>
          <w:sz w:val="24"/>
          <w:szCs w:val="24"/>
        </w:rPr>
        <w:t xml:space="preserve">» </w:t>
      </w:r>
      <w:r w:rsidR="00AA0EA5">
        <w:rPr>
          <w:rFonts w:ascii="Times New Roman" w:hAnsi="Times New Roman" w:cs="Times New Roman"/>
          <w:sz w:val="24"/>
          <w:szCs w:val="24"/>
        </w:rPr>
        <w:t>-</w:t>
      </w:r>
      <w:r w:rsidR="0037672B">
        <w:rPr>
          <w:rFonts w:ascii="Times New Roman" w:hAnsi="Times New Roman" w:cs="Times New Roman"/>
          <w:sz w:val="24"/>
          <w:szCs w:val="24"/>
        </w:rPr>
        <w:t xml:space="preserve"> </w:t>
      </w:r>
      <w:r w:rsidR="00B93FC9">
        <w:rPr>
          <w:rFonts w:ascii="Times New Roman" w:hAnsi="Times New Roman" w:cs="Times New Roman"/>
          <w:sz w:val="24"/>
          <w:szCs w:val="24"/>
        </w:rPr>
        <w:t>5</w:t>
      </w:r>
      <w:r w:rsidR="00C81A75">
        <w:rPr>
          <w:rFonts w:ascii="Times New Roman" w:hAnsi="Times New Roman" w:cs="Times New Roman"/>
          <w:sz w:val="24"/>
          <w:szCs w:val="24"/>
        </w:rPr>
        <w:t xml:space="preserve"> </w:t>
      </w:r>
      <w:r w:rsidR="0037672B">
        <w:rPr>
          <w:rFonts w:ascii="Times New Roman" w:hAnsi="Times New Roman" w:cs="Times New Roman"/>
          <w:sz w:val="24"/>
          <w:szCs w:val="24"/>
        </w:rPr>
        <w:t>голосов.</w:t>
      </w:r>
    </w:p>
    <w:p w14:paraId="0E822594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1E84940" w14:textId="61D1F840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B93F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7EE66E6" w14:textId="0FC75BBB" w:rsidR="00F03ECF" w:rsidRPr="00295079" w:rsidRDefault="00365174" w:rsidP="0029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B93FC9">
        <w:rPr>
          <w:rFonts w:ascii="Times New Roman" w:hAnsi="Times New Roman" w:cs="Times New Roman"/>
          <w:sz w:val="24"/>
          <w:szCs w:val="24"/>
        </w:rPr>
        <w:t xml:space="preserve"> На момент рассмотрения жалоб этических нарушений не выявлено</w:t>
      </w:r>
      <w:r w:rsidR="00295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93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5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2D568BDC" w14:textId="77777777" w:rsidR="00365174" w:rsidRDefault="00365174" w:rsidP="00376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B75B8" w14:textId="075BC24C" w:rsidR="00DD1F63" w:rsidRDefault="00DD1F63" w:rsidP="00DD1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4DCFFF97" w14:textId="31D19F6B" w:rsidR="00DD1F63" w:rsidRDefault="00DD1F63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3F8D257D" w14:textId="77777777" w:rsidR="00DD1F63" w:rsidRDefault="00DD1F63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58F64C42" w14:textId="0E0FCE18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BD87529" w14:textId="10E60C8B" w:rsidR="00DD1F63" w:rsidRDefault="00E21095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DD1F63">
        <w:rPr>
          <w:rFonts w:ascii="Times New Roman" w:hAnsi="Times New Roman" w:cs="Times New Roman"/>
          <w:sz w:val="24"/>
          <w:szCs w:val="24"/>
        </w:rPr>
        <w:t xml:space="preserve">» - </w:t>
      </w:r>
      <w:r w:rsidR="00B93FC9">
        <w:rPr>
          <w:rFonts w:ascii="Times New Roman" w:hAnsi="Times New Roman" w:cs="Times New Roman"/>
          <w:sz w:val="24"/>
          <w:szCs w:val="24"/>
        </w:rPr>
        <w:t xml:space="preserve">7 </w:t>
      </w:r>
      <w:r w:rsidR="00DD1F63">
        <w:rPr>
          <w:rFonts w:ascii="Times New Roman" w:hAnsi="Times New Roman" w:cs="Times New Roman"/>
          <w:sz w:val="24"/>
          <w:szCs w:val="24"/>
        </w:rPr>
        <w:t>голосов.</w:t>
      </w:r>
    </w:p>
    <w:p w14:paraId="3A13A965" w14:textId="69E258AA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EF0A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1F565924" w14:textId="77777777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4EA67E90" w14:textId="77777777" w:rsidR="00DD1F63" w:rsidRDefault="00DD1F63" w:rsidP="00DD1F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FF029" w14:textId="705D3916" w:rsidR="00F03ECF" w:rsidRPr="00F03ECF" w:rsidRDefault="00DD1F63" w:rsidP="00F0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3ECF">
        <w:rPr>
          <w:rFonts w:ascii="Times New Roman" w:hAnsi="Times New Roman" w:cs="Times New Roman"/>
          <w:sz w:val="24"/>
          <w:szCs w:val="24"/>
        </w:rPr>
        <w:t>РЕШЕНИЕ:</w:t>
      </w:r>
      <w:r w:rsidR="00E21095" w:rsidRPr="00F03ECF">
        <w:rPr>
          <w:rFonts w:ascii="Times New Roman" w:hAnsi="Times New Roman" w:cs="Times New Roman"/>
          <w:sz w:val="24"/>
          <w:szCs w:val="24"/>
        </w:rPr>
        <w:t xml:space="preserve"> </w:t>
      </w:r>
      <w:r w:rsidR="00295079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spellStart"/>
      <w:r w:rsidR="00295079">
        <w:rPr>
          <w:rFonts w:ascii="Times New Roman" w:hAnsi="Times New Roman" w:cs="Times New Roman"/>
          <w:sz w:val="24"/>
          <w:szCs w:val="24"/>
        </w:rPr>
        <w:t>К</w:t>
      </w:r>
      <w:r w:rsidR="00B93F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="00B93FC9">
        <w:rPr>
          <w:rFonts w:ascii="Times New Roman" w:hAnsi="Times New Roman" w:cs="Times New Roman"/>
          <w:sz w:val="24"/>
          <w:szCs w:val="24"/>
        </w:rPr>
        <w:t xml:space="preserve"> Дмитрия</w:t>
      </w:r>
      <w:r w:rsidR="00295079">
        <w:rPr>
          <w:rFonts w:ascii="Times New Roman" w:hAnsi="Times New Roman" w:cs="Times New Roman"/>
          <w:sz w:val="24"/>
          <w:szCs w:val="24"/>
        </w:rPr>
        <w:t xml:space="preserve"> грубо нарушают Этический кодекс ОППЛ: Принцип 5 «Благополучие клиента»,</w:t>
      </w:r>
      <w:r w:rsidR="00B93FC9">
        <w:rPr>
          <w:rFonts w:ascii="Times New Roman" w:hAnsi="Times New Roman" w:cs="Times New Roman"/>
          <w:sz w:val="24"/>
          <w:szCs w:val="24"/>
        </w:rPr>
        <w:t xml:space="preserve"> Принцип 7 «Публичные заявления»</w:t>
      </w:r>
      <w:r w:rsidR="0029507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4CF4D99" w14:textId="77777777" w:rsidR="00555BEA" w:rsidRPr="00F03ECF" w:rsidRDefault="00555BEA" w:rsidP="00F0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3" w:name="_GoBack"/>
      <w:bookmarkEnd w:id="3"/>
    </w:p>
    <w:p w14:paraId="575D966A" w14:textId="77777777" w:rsidR="00F03ECF" w:rsidRDefault="00F03ECF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F02EE" w14:textId="77777777" w:rsidR="00EF0AED" w:rsidRDefault="00EF0AED" w:rsidP="0037672B">
      <w:pPr>
        <w:rPr>
          <w:rFonts w:ascii="Times New Roman" w:hAnsi="Times New Roman" w:cs="Times New Roman"/>
          <w:sz w:val="24"/>
          <w:szCs w:val="24"/>
        </w:rPr>
      </w:pPr>
    </w:p>
    <w:p w14:paraId="34593007" w14:textId="77777777" w:rsidR="00365174" w:rsidRPr="00B71EDC" w:rsidRDefault="00365174"/>
    <w:sectPr w:rsidR="00365174" w:rsidRPr="00B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21A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D93"/>
    <w:multiLevelType w:val="hybridMultilevel"/>
    <w:tmpl w:val="D3CE031C"/>
    <w:lvl w:ilvl="0" w:tplc="2632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46F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AFD"/>
    <w:multiLevelType w:val="hybridMultilevel"/>
    <w:tmpl w:val="CF8CC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3B65"/>
    <w:multiLevelType w:val="hybridMultilevel"/>
    <w:tmpl w:val="9B64D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14DBB"/>
    <w:multiLevelType w:val="hybridMultilevel"/>
    <w:tmpl w:val="A212176C"/>
    <w:lvl w:ilvl="0" w:tplc="D27C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C64E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B44C0"/>
    <w:multiLevelType w:val="hybridMultilevel"/>
    <w:tmpl w:val="97EA9A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C596D"/>
    <w:multiLevelType w:val="hybridMultilevel"/>
    <w:tmpl w:val="CF8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819B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55F2E"/>
    <w:multiLevelType w:val="hybridMultilevel"/>
    <w:tmpl w:val="916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5"/>
    <w:rsid w:val="000C18DA"/>
    <w:rsid w:val="000E51C4"/>
    <w:rsid w:val="001025F1"/>
    <w:rsid w:val="00105CE1"/>
    <w:rsid w:val="001646F5"/>
    <w:rsid w:val="001A527F"/>
    <w:rsid w:val="001D662F"/>
    <w:rsid w:val="00215772"/>
    <w:rsid w:val="00295079"/>
    <w:rsid w:val="002966E2"/>
    <w:rsid w:val="00365174"/>
    <w:rsid w:val="0037672B"/>
    <w:rsid w:val="003B1733"/>
    <w:rsid w:val="00483CBD"/>
    <w:rsid w:val="00551F97"/>
    <w:rsid w:val="00553E07"/>
    <w:rsid w:val="00555BEA"/>
    <w:rsid w:val="005A2A69"/>
    <w:rsid w:val="005D6597"/>
    <w:rsid w:val="0062649A"/>
    <w:rsid w:val="00686DEF"/>
    <w:rsid w:val="00704CA5"/>
    <w:rsid w:val="00716B39"/>
    <w:rsid w:val="00736006"/>
    <w:rsid w:val="007579F6"/>
    <w:rsid w:val="00777E0B"/>
    <w:rsid w:val="00811AF4"/>
    <w:rsid w:val="00817C40"/>
    <w:rsid w:val="0085126E"/>
    <w:rsid w:val="00897A54"/>
    <w:rsid w:val="00901ECA"/>
    <w:rsid w:val="0090270E"/>
    <w:rsid w:val="009D3414"/>
    <w:rsid w:val="00A833D5"/>
    <w:rsid w:val="00A91445"/>
    <w:rsid w:val="00AA0EA5"/>
    <w:rsid w:val="00B57A24"/>
    <w:rsid w:val="00B71EDC"/>
    <w:rsid w:val="00B85DCB"/>
    <w:rsid w:val="00B93FC9"/>
    <w:rsid w:val="00C12700"/>
    <w:rsid w:val="00C81A75"/>
    <w:rsid w:val="00D31867"/>
    <w:rsid w:val="00D60A5B"/>
    <w:rsid w:val="00DC2834"/>
    <w:rsid w:val="00DD1F63"/>
    <w:rsid w:val="00DE5066"/>
    <w:rsid w:val="00E21095"/>
    <w:rsid w:val="00E250E6"/>
    <w:rsid w:val="00E97F3F"/>
    <w:rsid w:val="00EF0AED"/>
    <w:rsid w:val="00F03B86"/>
    <w:rsid w:val="00F03ECF"/>
    <w:rsid w:val="00F06839"/>
    <w:rsid w:val="00F32965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5CF"/>
  <w15:chartTrackingRefBased/>
  <w15:docId w15:val="{11C13B4A-188B-4BBC-B550-A1A12DD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77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5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слабинская</cp:lastModifiedBy>
  <cp:revision>28</cp:revision>
  <dcterms:created xsi:type="dcterms:W3CDTF">2021-12-21T10:16:00Z</dcterms:created>
  <dcterms:modified xsi:type="dcterms:W3CDTF">2023-09-10T07:55:00Z</dcterms:modified>
</cp:coreProperties>
</file>